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DF" w:rsidRDefault="00DE5EDF" w:rsidP="00CD7E88">
      <w:pPr>
        <w:pStyle w:val="2"/>
      </w:pPr>
      <w:bookmarkStart w:id="0" w:name="_GoBack"/>
      <w:bookmarkEnd w:id="0"/>
      <w:r w:rsidRPr="00DE5EDF">
        <w:t>2</w:t>
      </w:r>
      <w:r w:rsidRPr="00DE5EDF">
        <w:rPr>
          <w:vertAlign w:val="superscript"/>
        </w:rPr>
        <w:t>ο</w:t>
      </w:r>
      <w:r w:rsidRPr="00DE5EDF">
        <w:t xml:space="preserve"> Πειραματικό Γυμνάσιο Αθηνών     2</w:t>
      </w:r>
      <w:r w:rsidRPr="00DE5EDF">
        <w:rPr>
          <w:vertAlign w:val="superscript"/>
        </w:rPr>
        <w:t>ο</w:t>
      </w:r>
      <w:r w:rsidRPr="00DE5EDF">
        <w:t xml:space="preserve"> Πειραματικό Λύκειο Αθηνών</w:t>
      </w:r>
    </w:p>
    <w:p w:rsidR="00CD7E88" w:rsidRPr="00CD7E88" w:rsidRDefault="00CD7E88" w:rsidP="00CD7E88"/>
    <w:p w:rsidR="002A660D" w:rsidRDefault="00DE5EDF" w:rsidP="00CD7E88">
      <w:pPr>
        <w:pStyle w:val="2"/>
        <w:jc w:val="center"/>
      </w:pPr>
      <w:r w:rsidRPr="00DE5EDF">
        <w:t>Ημερίδα διάχυσης καλών πρακτικών</w:t>
      </w:r>
    </w:p>
    <w:p w:rsidR="00CD7E88" w:rsidRPr="00CD7E88" w:rsidRDefault="00CD7E88" w:rsidP="00CD7E88"/>
    <w:p w:rsidR="00DE5EDF" w:rsidRPr="00CD7E88" w:rsidRDefault="00DE5EDF" w:rsidP="00DE5EDF">
      <w:pPr>
        <w:jc w:val="center"/>
        <w:rPr>
          <w:b/>
        </w:rPr>
      </w:pPr>
      <w:r w:rsidRPr="00CD7E88">
        <w:rPr>
          <w:b/>
        </w:rPr>
        <w:t xml:space="preserve">Παρασκευή 21 Δεκεμβρίου </w:t>
      </w:r>
      <w:r w:rsidR="00CD7E88" w:rsidRPr="00CD7E88">
        <w:rPr>
          <w:b/>
        </w:rPr>
        <w:t>2018</w:t>
      </w:r>
    </w:p>
    <w:p w:rsidR="00DE5EDF" w:rsidRDefault="00DE5EDF" w:rsidP="00DE5EDF">
      <w:pPr>
        <w:jc w:val="center"/>
        <w:rPr>
          <w:b/>
        </w:rPr>
      </w:pPr>
      <w:r w:rsidRPr="00CD7E88">
        <w:rPr>
          <w:b/>
        </w:rPr>
        <w:t>Αμφιθέατρο 2</w:t>
      </w:r>
      <w:r w:rsidRPr="00CD7E88">
        <w:rPr>
          <w:b/>
          <w:vertAlign w:val="superscript"/>
        </w:rPr>
        <w:t>ου</w:t>
      </w:r>
      <w:r w:rsidRPr="00CD7E88">
        <w:rPr>
          <w:b/>
        </w:rPr>
        <w:t xml:space="preserve"> Πειραματικού Γυμνασίου Αθηνών</w:t>
      </w:r>
    </w:p>
    <w:p w:rsidR="00CD7E88" w:rsidRPr="00CD7E88" w:rsidRDefault="00CD7E88" w:rsidP="00DE5EDF">
      <w:pPr>
        <w:jc w:val="center"/>
        <w:rPr>
          <w:b/>
        </w:rPr>
      </w:pPr>
    </w:p>
    <w:p w:rsidR="00DE5EDF" w:rsidRDefault="00DE5EDF" w:rsidP="00CD7E88">
      <w:pPr>
        <w:pStyle w:val="2"/>
        <w:jc w:val="center"/>
      </w:pPr>
      <w:r>
        <w:t>Πρόγραμμα</w:t>
      </w:r>
    </w:p>
    <w:p w:rsidR="00DE5EDF" w:rsidRDefault="00DE5EDF" w:rsidP="00DE5EDF">
      <w:r>
        <w:t>10.15 πμ: Προσέλευση-χαιρετισμοί</w:t>
      </w:r>
    </w:p>
    <w:p w:rsidR="00CD7E88" w:rsidRDefault="00DE5EDF" w:rsidP="00DE5EDF">
      <w:r>
        <w:t xml:space="preserve">10.30-11.10 πμ: Πρώτη θεματική ενότητα </w:t>
      </w:r>
    </w:p>
    <w:p w:rsidR="00DE5EDF" w:rsidRPr="00CD7E88" w:rsidRDefault="00DE5EDF" w:rsidP="00DE5EDF">
      <w:pPr>
        <w:rPr>
          <w:b/>
        </w:rPr>
      </w:pPr>
      <w:r w:rsidRPr="00CD7E88">
        <w:rPr>
          <w:b/>
        </w:rPr>
        <w:t>ΟΜΙΛΟΙ ΑΡΙΣΤΕΙΑΣ ΚΑΙ ΔΗΜΙΟΥΡΓΙΚΟΤΗΤΑΣ</w:t>
      </w:r>
    </w:p>
    <w:p w:rsidR="00CD7E88" w:rsidRDefault="00DE5EDF" w:rsidP="00DE5EDF">
      <w:r>
        <w:t>11.15-11.</w:t>
      </w:r>
      <w:r w:rsidR="00CD7E88">
        <w:t>55 μμ: Δεύτερη Θεματική Ενότητα</w:t>
      </w:r>
    </w:p>
    <w:p w:rsidR="00DE5EDF" w:rsidRPr="00CD7E88" w:rsidRDefault="00DE5EDF" w:rsidP="00DE5EDF">
      <w:pPr>
        <w:rPr>
          <w:b/>
        </w:rPr>
      </w:pPr>
      <w:r w:rsidRPr="00CD7E88">
        <w:rPr>
          <w:b/>
        </w:rPr>
        <w:t xml:space="preserve"> ΚΑΛΕΣ ΠΡΑΚΤΙΚΕΣ</w:t>
      </w:r>
    </w:p>
    <w:p w:rsidR="00DE5EDF" w:rsidRDefault="00DE5EDF" w:rsidP="00DE5EDF">
      <w:r>
        <w:t>12-12.15 μμ: Διάλειμμα-καφές</w:t>
      </w:r>
    </w:p>
    <w:p w:rsidR="00CD7E88" w:rsidRDefault="00DE5EDF" w:rsidP="00DE5EDF">
      <w:r>
        <w:t xml:space="preserve">12.15-12.55 μμ: </w:t>
      </w:r>
      <w:r w:rsidR="00CD7E88">
        <w:t>Τρίτη Θεματική Ενότητα</w:t>
      </w:r>
    </w:p>
    <w:p w:rsidR="00DE5EDF" w:rsidRPr="00CD7E88" w:rsidRDefault="00CD7E88" w:rsidP="00DE5EDF">
      <w:pPr>
        <w:rPr>
          <w:b/>
        </w:rPr>
      </w:pPr>
      <w:r w:rsidRPr="00CD7E88">
        <w:rPr>
          <w:b/>
        </w:rPr>
        <w:t xml:space="preserve"> </w:t>
      </w:r>
      <w:r w:rsidR="00DE5EDF" w:rsidRPr="00CD7E88">
        <w:rPr>
          <w:b/>
        </w:rPr>
        <w:t>ΕΥΡΩΠΑ</w:t>
      </w:r>
      <w:r w:rsidR="007A7528">
        <w:rPr>
          <w:b/>
        </w:rPr>
        <w:t>Ϊ</w:t>
      </w:r>
      <w:r w:rsidR="00DE5EDF" w:rsidRPr="00CD7E88">
        <w:rPr>
          <w:b/>
        </w:rPr>
        <w:t>ΚΑ ΠΡΟΓΡΑΜΜΑΤΑ</w:t>
      </w:r>
    </w:p>
    <w:p w:rsidR="00DE5EDF" w:rsidRDefault="00DE5EDF" w:rsidP="00DE5EDF">
      <w:r>
        <w:t>13.00-13.30 μμ: Ελαφρύ γεύμα</w:t>
      </w:r>
      <w:r w:rsidR="00BE5FC4">
        <w:t>-Λήξη  ημερίδας</w:t>
      </w:r>
      <w:r w:rsidR="00CD7E88">
        <w:t>.</w:t>
      </w:r>
    </w:p>
    <w:p w:rsidR="00CD7E88" w:rsidRDefault="00CD7E88" w:rsidP="00DE5EDF"/>
    <w:p w:rsidR="00CD7E88" w:rsidRDefault="00CD7E88" w:rsidP="00DE5EDF">
      <w:r>
        <w:rPr>
          <w:noProof/>
        </w:rPr>
        <w:drawing>
          <wp:inline distT="0" distB="0" distL="0" distR="0">
            <wp:extent cx="3333750" cy="2333625"/>
            <wp:effectExtent l="19050" t="0" r="0" b="0"/>
            <wp:docPr id="1" name="Εικόνα 1" descr="Image result for ÏÏÎ¿Î»ÎµÎ¹Î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ÏÏÎ¿Î»ÎµÎ¹Î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7E88" w:rsidSect="002A66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EDF"/>
    <w:rsid w:val="001E41C2"/>
    <w:rsid w:val="00252595"/>
    <w:rsid w:val="00254AF7"/>
    <w:rsid w:val="00255D2C"/>
    <w:rsid w:val="002649D9"/>
    <w:rsid w:val="002822AA"/>
    <w:rsid w:val="00290284"/>
    <w:rsid w:val="002A660D"/>
    <w:rsid w:val="002C244C"/>
    <w:rsid w:val="002F485F"/>
    <w:rsid w:val="00332BF7"/>
    <w:rsid w:val="00351062"/>
    <w:rsid w:val="003E2738"/>
    <w:rsid w:val="00413B4F"/>
    <w:rsid w:val="004234A0"/>
    <w:rsid w:val="00450623"/>
    <w:rsid w:val="0046400B"/>
    <w:rsid w:val="004D5FDC"/>
    <w:rsid w:val="00520E1B"/>
    <w:rsid w:val="00521ABA"/>
    <w:rsid w:val="005364E1"/>
    <w:rsid w:val="0057171C"/>
    <w:rsid w:val="00625F00"/>
    <w:rsid w:val="006344CE"/>
    <w:rsid w:val="006656F7"/>
    <w:rsid w:val="006B4150"/>
    <w:rsid w:val="006C53C8"/>
    <w:rsid w:val="007074E0"/>
    <w:rsid w:val="0074549C"/>
    <w:rsid w:val="00755690"/>
    <w:rsid w:val="007A7528"/>
    <w:rsid w:val="007D1C5C"/>
    <w:rsid w:val="0082659A"/>
    <w:rsid w:val="00865012"/>
    <w:rsid w:val="00865E8D"/>
    <w:rsid w:val="008B3363"/>
    <w:rsid w:val="008C6FF9"/>
    <w:rsid w:val="008D6855"/>
    <w:rsid w:val="0091204A"/>
    <w:rsid w:val="009423F4"/>
    <w:rsid w:val="009867B5"/>
    <w:rsid w:val="009A4C8C"/>
    <w:rsid w:val="009C766F"/>
    <w:rsid w:val="00A23250"/>
    <w:rsid w:val="00A442D4"/>
    <w:rsid w:val="00A726FB"/>
    <w:rsid w:val="00AC4643"/>
    <w:rsid w:val="00B010C8"/>
    <w:rsid w:val="00B15ED4"/>
    <w:rsid w:val="00BC30F8"/>
    <w:rsid w:val="00BD1625"/>
    <w:rsid w:val="00BE52EB"/>
    <w:rsid w:val="00BE5FC4"/>
    <w:rsid w:val="00BF3BF0"/>
    <w:rsid w:val="00C33125"/>
    <w:rsid w:val="00C5571E"/>
    <w:rsid w:val="00C56A8B"/>
    <w:rsid w:val="00CC028E"/>
    <w:rsid w:val="00CD4E0A"/>
    <w:rsid w:val="00CD7E88"/>
    <w:rsid w:val="00CE0FF3"/>
    <w:rsid w:val="00CE316E"/>
    <w:rsid w:val="00D01FB2"/>
    <w:rsid w:val="00D41315"/>
    <w:rsid w:val="00D46306"/>
    <w:rsid w:val="00D67FFB"/>
    <w:rsid w:val="00DE5EDF"/>
    <w:rsid w:val="00DF4FFD"/>
    <w:rsid w:val="00E205F2"/>
    <w:rsid w:val="00E41B11"/>
    <w:rsid w:val="00E83767"/>
    <w:rsid w:val="00E844E6"/>
    <w:rsid w:val="00E92BA4"/>
    <w:rsid w:val="00EE0EFD"/>
    <w:rsid w:val="00EE6703"/>
    <w:rsid w:val="00F264DD"/>
    <w:rsid w:val="00FD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CD7E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D7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D7E88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rsid w:val="00CD7E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CD7E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D7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D7E88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rsid w:val="00CD7E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Αγγελικη Χατζηευστρατιου</cp:lastModifiedBy>
  <cp:revision>2</cp:revision>
  <cp:lastPrinted>2018-11-15T12:32:00Z</cp:lastPrinted>
  <dcterms:created xsi:type="dcterms:W3CDTF">2018-12-18T07:10:00Z</dcterms:created>
  <dcterms:modified xsi:type="dcterms:W3CDTF">2018-12-18T07:10:00Z</dcterms:modified>
</cp:coreProperties>
</file>